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C25B" w14:textId="77777777"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A13D6" w:rsidRPr="00D33959" w14:paraId="51FE9437" w14:textId="77777777" w:rsidTr="00D33959">
        <w:tc>
          <w:tcPr>
            <w:tcW w:w="10314" w:type="dxa"/>
          </w:tcPr>
          <w:p w14:paraId="6984E4C4" w14:textId="77777777" w:rsidR="006A1098" w:rsidRDefault="006A1098" w:rsidP="00D33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A491D87" w14:textId="77777777" w:rsidR="00D33959" w:rsidRPr="00D33959" w:rsidRDefault="00696E74" w:rsidP="006A1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222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INTESTAZIONE SCUOLA</w:t>
            </w:r>
          </w:p>
        </w:tc>
      </w:tr>
    </w:tbl>
    <w:p w14:paraId="2E88E975" w14:textId="77777777" w:rsidR="00214684" w:rsidRPr="00BA13D6" w:rsidRDefault="00214684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571016C" w14:textId="77777777" w:rsidR="009D7651" w:rsidRDefault="009D7651" w:rsidP="009D76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D7651">
        <w:rPr>
          <w:rFonts w:ascii="Arial" w:hAnsi="Arial" w:cs="Arial"/>
          <w:b/>
          <w:bCs/>
          <w:sz w:val="20"/>
          <w:szCs w:val="20"/>
        </w:rPr>
        <w:t>INFORMATIVA SUL TRATTAMENTO DEI DATI PERSONALI</w:t>
      </w:r>
    </w:p>
    <w:p w14:paraId="6B5076DB" w14:textId="77777777" w:rsidR="009D7651" w:rsidRPr="009D7651" w:rsidRDefault="009D7651" w:rsidP="009D76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D7651">
        <w:rPr>
          <w:rFonts w:ascii="Arial" w:hAnsi="Arial" w:cs="Arial"/>
          <w:b/>
          <w:bCs/>
          <w:sz w:val="20"/>
          <w:szCs w:val="20"/>
        </w:rPr>
        <w:t>AI SENSI DELL’ART. 13 DEL REGOLAMENTO (UE) 2016/679 (GDPR)</w:t>
      </w:r>
    </w:p>
    <w:p w14:paraId="08EC9B9C" w14:textId="77777777" w:rsidR="009D7651" w:rsidRDefault="009D7651" w:rsidP="009D76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D7651">
        <w:rPr>
          <w:rFonts w:ascii="Arial" w:hAnsi="Arial" w:cs="Arial"/>
          <w:b/>
          <w:bCs/>
          <w:sz w:val="20"/>
          <w:szCs w:val="20"/>
        </w:rPr>
        <w:t>Comunicazione dei dati degli studenti per finalità di orientamento,</w:t>
      </w:r>
    </w:p>
    <w:p w14:paraId="781A6072" w14:textId="77777777" w:rsidR="009D7651" w:rsidRPr="009D7651" w:rsidRDefault="009D7651" w:rsidP="009D76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D7651">
        <w:rPr>
          <w:rFonts w:ascii="Arial" w:hAnsi="Arial" w:cs="Arial"/>
          <w:b/>
          <w:bCs/>
          <w:sz w:val="20"/>
          <w:szCs w:val="20"/>
        </w:rPr>
        <w:t>formazione e inserimento professionale</w:t>
      </w:r>
    </w:p>
    <w:p w14:paraId="26F2FF22" w14:textId="77777777" w:rsidR="00834E7A" w:rsidRPr="009D7651" w:rsidRDefault="009D7651" w:rsidP="009D76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D7651">
        <w:rPr>
          <w:rFonts w:ascii="Arial" w:hAnsi="Arial" w:cs="Arial"/>
          <w:b/>
          <w:bCs/>
          <w:sz w:val="20"/>
          <w:szCs w:val="20"/>
        </w:rPr>
        <w:t xml:space="preserve">(Art. 96, comma 1, </w:t>
      </w:r>
      <w:proofErr w:type="spellStart"/>
      <w:r w:rsidRPr="009D7651">
        <w:rPr>
          <w:rFonts w:ascii="Arial" w:hAnsi="Arial" w:cs="Arial"/>
          <w:b/>
          <w:bCs/>
          <w:sz w:val="20"/>
          <w:szCs w:val="20"/>
        </w:rPr>
        <w:t>D.Lgs.</w:t>
      </w:r>
      <w:proofErr w:type="spellEnd"/>
      <w:r w:rsidRPr="009D7651">
        <w:rPr>
          <w:rFonts w:ascii="Arial" w:hAnsi="Arial" w:cs="Arial"/>
          <w:b/>
          <w:bCs/>
          <w:sz w:val="20"/>
          <w:szCs w:val="20"/>
        </w:rPr>
        <w:t xml:space="preserve"> 196/2003, come modificato dal </w:t>
      </w:r>
      <w:proofErr w:type="spellStart"/>
      <w:r w:rsidRPr="009D7651">
        <w:rPr>
          <w:rFonts w:ascii="Arial" w:hAnsi="Arial" w:cs="Arial"/>
          <w:b/>
          <w:bCs/>
          <w:sz w:val="20"/>
          <w:szCs w:val="20"/>
        </w:rPr>
        <w:t>D.Lgs.</w:t>
      </w:r>
      <w:proofErr w:type="spellEnd"/>
      <w:r w:rsidRPr="009D7651">
        <w:rPr>
          <w:rFonts w:ascii="Arial" w:hAnsi="Arial" w:cs="Arial"/>
          <w:b/>
          <w:bCs/>
          <w:sz w:val="20"/>
          <w:szCs w:val="20"/>
        </w:rPr>
        <w:t xml:space="preserve"> 101/2018)</w:t>
      </w:r>
    </w:p>
    <w:p w14:paraId="53328FCB" w14:textId="77777777" w:rsidR="009D7651" w:rsidRPr="009167DD" w:rsidRDefault="009D7651" w:rsidP="009D76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C353C8" w14:textId="77777777" w:rsidR="00834E7A" w:rsidRPr="00BA13D6" w:rsidRDefault="00834E7A" w:rsidP="0083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AC3533">
        <w:rPr>
          <w:rFonts w:ascii="Arial" w:hAnsi="Arial" w:cs="Arial"/>
          <w:b/>
          <w:bCs/>
          <w:sz w:val="20"/>
          <w:szCs w:val="20"/>
        </w:rPr>
        <w:t>Premessa</w:t>
      </w:r>
    </w:p>
    <w:p w14:paraId="41721538" w14:textId="77777777" w:rsidR="00834E7A" w:rsidRPr="00BA13D6" w:rsidRDefault="00834E7A" w:rsidP="00834E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Come disposto dal Regolamento UE 2016/679 (GDPR) artt. 13-14 e dal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 modificato dal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101/2018, con la presente informativa si forniscono le</w:t>
      </w:r>
      <w:r w:rsidRPr="00BA1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informazioni sulla gestione</w:t>
      </w:r>
      <w:r w:rsidRPr="00BA13D6">
        <w:rPr>
          <w:rFonts w:ascii="Arial" w:hAnsi="Arial" w:cs="Arial"/>
          <w:sz w:val="20"/>
          <w:szCs w:val="20"/>
        </w:rPr>
        <w:t xml:space="preserve"> dei dati perso</w:t>
      </w:r>
      <w:r>
        <w:rPr>
          <w:rFonts w:ascii="Arial" w:hAnsi="Arial" w:cs="Arial"/>
          <w:sz w:val="20"/>
          <w:szCs w:val="20"/>
        </w:rPr>
        <w:t xml:space="preserve">nali. </w:t>
      </w:r>
    </w:p>
    <w:p w14:paraId="50A4DEF5" w14:textId="77777777" w:rsidR="00834E7A" w:rsidRDefault="00834E7A" w:rsidP="00834E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Gli </w:t>
      </w:r>
      <w:r w:rsidRPr="00BA13D6">
        <w:rPr>
          <w:rFonts w:ascii="Arial" w:hAnsi="Arial" w:cs="Arial"/>
          <w:sz w:val="20"/>
          <w:szCs w:val="20"/>
        </w:rPr>
        <w:t>Interessat</w:t>
      </w:r>
      <w:r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 xml:space="preserve"> devono prenderne adeguata visione e possono chiedere ulteriori informazioni </w:t>
      </w:r>
      <w:r>
        <w:rPr>
          <w:rFonts w:ascii="Arial" w:hAnsi="Arial" w:cs="Arial"/>
          <w:sz w:val="20"/>
          <w:szCs w:val="20"/>
        </w:rPr>
        <w:t>presso gli uffici del titolare del trattamento</w:t>
      </w:r>
      <w:r w:rsidRPr="00BA13D6">
        <w:rPr>
          <w:rFonts w:ascii="Arial" w:hAnsi="Arial" w:cs="Arial"/>
          <w:sz w:val="20"/>
          <w:szCs w:val="20"/>
        </w:rPr>
        <w:t xml:space="preserve">. </w:t>
      </w:r>
    </w:p>
    <w:p w14:paraId="600A4022" w14:textId="77777777" w:rsidR="00834E7A" w:rsidRPr="00BA13D6" w:rsidRDefault="00834E7A" w:rsidP="0083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Finalità</w:t>
      </w:r>
      <w:r>
        <w:rPr>
          <w:rFonts w:ascii="Arial" w:hAnsi="Arial" w:cs="Arial"/>
          <w:b/>
          <w:bCs/>
          <w:sz w:val="20"/>
          <w:szCs w:val="20"/>
        </w:rPr>
        <w:t xml:space="preserve"> del trattamento</w:t>
      </w:r>
      <w:r w:rsidR="009D7651">
        <w:rPr>
          <w:rFonts w:ascii="Arial" w:hAnsi="Arial" w:cs="Arial"/>
          <w:b/>
          <w:bCs/>
          <w:sz w:val="20"/>
          <w:szCs w:val="20"/>
        </w:rPr>
        <w:t xml:space="preserve"> e Base giuridica</w:t>
      </w:r>
    </w:p>
    <w:p w14:paraId="044B3E1C" w14:textId="77777777" w:rsidR="009D7651" w:rsidRPr="003D0166" w:rsidRDefault="009D7651" w:rsidP="003D01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 xml:space="preserve"> “</w:t>
      </w:r>
      <w:r w:rsidRPr="003D0166">
        <w:rPr>
          <w:rFonts w:ascii="Arial" w:hAnsi="Arial" w:cs="Arial"/>
          <w:i/>
          <w:iCs/>
          <w:sz w:val="20"/>
          <w:szCs w:val="20"/>
        </w:rPr>
        <w:t>Al fine di agevolare l'orientamento, la formazione e l'inserimento professionale, anche all'estero, le istituzioni del sistema nazionale di istruzione [...], su richiesta degli interessati, possono comunicare o diffondere, anche a privati e per via telematica, dati relativi agli esiti scolastici, intermedi e finali, degli studenti e altri dati personali diversi da quelli sensibili o giudiziari, pertinenti in relazione alle predette finalità e indicati nell'informativa resa agli interessati ai sensi dell'articolo 13 del Regolamento. I dati possono essere successivamente trattati esclusivamente per le predette finalit</w:t>
      </w:r>
      <w:r w:rsidR="003D0166" w:rsidRPr="003D0166">
        <w:rPr>
          <w:rFonts w:ascii="Arial" w:hAnsi="Arial" w:cs="Arial"/>
          <w:i/>
          <w:iCs/>
          <w:sz w:val="20"/>
          <w:szCs w:val="20"/>
        </w:rPr>
        <w:t>à</w:t>
      </w:r>
      <w:r w:rsidRPr="003D0166">
        <w:rPr>
          <w:rFonts w:ascii="Arial" w:hAnsi="Arial" w:cs="Arial"/>
          <w:i/>
          <w:iCs/>
          <w:sz w:val="20"/>
          <w:szCs w:val="20"/>
        </w:rPr>
        <w:t>”</w:t>
      </w:r>
      <w:r w:rsidR="003D0166">
        <w:rPr>
          <w:rFonts w:ascii="Arial" w:hAnsi="Arial" w:cs="Arial"/>
          <w:i/>
          <w:iCs/>
          <w:sz w:val="20"/>
          <w:szCs w:val="20"/>
        </w:rPr>
        <w:t xml:space="preserve"> </w:t>
      </w:r>
      <w:r w:rsidR="003D0166" w:rsidRPr="003D0166">
        <w:rPr>
          <w:rFonts w:ascii="Arial" w:hAnsi="Arial" w:cs="Arial"/>
          <w:sz w:val="20"/>
          <w:szCs w:val="20"/>
        </w:rPr>
        <w:t xml:space="preserve">(Art. 96, comma 1, </w:t>
      </w:r>
      <w:proofErr w:type="spellStart"/>
      <w:r w:rsidR="003D0166" w:rsidRPr="003D0166">
        <w:rPr>
          <w:rFonts w:ascii="Arial" w:hAnsi="Arial" w:cs="Arial"/>
          <w:sz w:val="20"/>
          <w:szCs w:val="20"/>
        </w:rPr>
        <w:t>D.Lgs.</w:t>
      </w:r>
      <w:proofErr w:type="spellEnd"/>
      <w:r w:rsidR="003D0166" w:rsidRPr="003D0166">
        <w:rPr>
          <w:rFonts w:ascii="Arial" w:hAnsi="Arial" w:cs="Arial"/>
          <w:sz w:val="20"/>
          <w:szCs w:val="20"/>
        </w:rPr>
        <w:t xml:space="preserve"> 196/2003, come modificato dal </w:t>
      </w:r>
      <w:proofErr w:type="spellStart"/>
      <w:r w:rsidR="003D0166" w:rsidRPr="003D0166">
        <w:rPr>
          <w:rFonts w:ascii="Arial" w:hAnsi="Arial" w:cs="Arial"/>
          <w:sz w:val="20"/>
          <w:szCs w:val="20"/>
        </w:rPr>
        <w:t>D.Lgs.</w:t>
      </w:r>
      <w:proofErr w:type="spellEnd"/>
      <w:r w:rsidR="003D0166" w:rsidRPr="003D0166">
        <w:rPr>
          <w:rFonts w:ascii="Arial" w:hAnsi="Arial" w:cs="Arial"/>
          <w:sz w:val="20"/>
          <w:szCs w:val="20"/>
        </w:rPr>
        <w:t xml:space="preserve"> 101/2018)</w:t>
      </w:r>
      <w:r w:rsidR="003D0166">
        <w:rPr>
          <w:rFonts w:ascii="Arial" w:hAnsi="Arial" w:cs="Arial"/>
          <w:sz w:val="20"/>
          <w:szCs w:val="20"/>
        </w:rPr>
        <w:t>.</w:t>
      </w:r>
    </w:p>
    <w:p w14:paraId="559A5EE9" w14:textId="77777777" w:rsidR="009D7651" w:rsidRPr="003D0166" w:rsidRDefault="003D0166" w:rsidP="009D765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 xml:space="preserve">La scuola dunque può, su richiesta degli interessati, </w:t>
      </w:r>
      <w:r w:rsidR="009D7651" w:rsidRPr="003D0166">
        <w:rPr>
          <w:rFonts w:ascii="Arial" w:hAnsi="Arial" w:cs="Arial"/>
          <w:sz w:val="20"/>
          <w:szCs w:val="20"/>
        </w:rPr>
        <w:t>comunicare o diffondere, anche a soggetti privati, i dati personali degli alunni, compresi quelli relativi agli esiti scolastici, per finalità di orientamento, formazione e inserimento professionale, in coerenza con quanto previsto dall’articolo 96, comma 1 del Codice in materia di protezione dei dati personali (</w:t>
      </w:r>
      <w:proofErr w:type="spellStart"/>
      <w:r w:rsidR="009D7651" w:rsidRPr="003D0166">
        <w:rPr>
          <w:rFonts w:ascii="Arial" w:hAnsi="Arial" w:cs="Arial"/>
          <w:sz w:val="20"/>
          <w:szCs w:val="20"/>
        </w:rPr>
        <w:t>D.Lgs.</w:t>
      </w:r>
      <w:proofErr w:type="spellEnd"/>
      <w:r w:rsidR="009D7651" w:rsidRPr="003D0166">
        <w:rPr>
          <w:rFonts w:ascii="Arial" w:hAnsi="Arial" w:cs="Arial"/>
          <w:sz w:val="20"/>
          <w:szCs w:val="20"/>
        </w:rPr>
        <w:t xml:space="preserve"> 196/2003 e successive modificazioni).</w:t>
      </w:r>
    </w:p>
    <w:p w14:paraId="1E37E6F7" w14:textId="77777777" w:rsidR="00B95FD2" w:rsidRPr="003D0166" w:rsidRDefault="009D7651" w:rsidP="009D765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 xml:space="preserve">Il trattamento è effettuato ai sensi dell’art. 6, par. 1, lett. a) del GDPR (“l’interessato ha espresso il consenso”) e lett. e) del GDPR (“esecuzione di un compito di interesse pubblico”) in combinato disposto con l’art. 96, comma 1 del </w:t>
      </w:r>
      <w:proofErr w:type="spellStart"/>
      <w:r w:rsidRPr="003D0166">
        <w:rPr>
          <w:rFonts w:ascii="Arial" w:hAnsi="Arial" w:cs="Arial"/>
          <w:sz w:val="20"/>
          <w:szCs w:val="20"/>
        </w:rPr>
        <w:t>D.Lgs.</w:t>
      </w:r>
      <w:proofErr w:type="spellEnd"/>
      <w:r w:rsidRPr="003D0166">
        <w:rPr>
          <w:rFonts w:ascii="Arial" w:hAnsi="Arial" w:cs="Arial"/>
          <w:sz w:val="20"/>
          <w:szCs w:val="20"/>
        </w:rPr>
        <w:t xml:space="preserve"> 196/2003, che consente alla scuola di comunicare i dati a soggetti privati per le finalità sopra indicate.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834E7A" w:rsidRPr="00800B03" w14:paraId="776FC35E" w14:textId="77777777" w:rsidTr="00A95E41">
        <w:tc>
          <w:tcPr>
            <w:tcW w:w="10164" w:type="dxa"/>
            <w:shd w:val="clear" w:color="auto" w:fill="FFCC66"/>
          </w:tcPr>
          <w:p w14:paraId="61A44ECC" w14:textId="77777777" w:rsidR="00834E7A" w:rsidRPr="00800B03" w:rsidRDefault="003D0166" w:rsidP="00A95E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Tipologie</w:t>
            </w:r>
            <w:r w:rsidR="00834E7A"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 dati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trattati</w:t>
            </w:r>
          </w:p>
        </w:tc>
      </w:tr>
    </w:tbl>
    <w:p w14:paraId="15A6F67F" w14:textId="77777777" w:rsidR="003D0166" w:rsidRPr="003D0166" w:rsidRDefault="003D0166" w:rsidP="003D01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>I dati comunicati possono includere:</w:t>
      </w:r>
    </w:p>
    <w:p w14:paraId="414B17AA" w14:textId="77777777" w:rsidR="003D0166" w:rsidRPr="003D0166" w:rsidRDefault="003D0166" w:rsidP="003D0166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>Dati identificativi dello studente (nome, cognome, data di nascita</w:t>
      </w:r>
      <w:r>
        <w:rPr>
          <w:rFonts w:ascii="Arial" w:hAnsi="Arial" w:cs="Arial"/>
          <w:sz w:val="20"/>
          <w:szCs w:val="20"/>
        </w:rPr>
        <w:t>, contatti</w:t>
      </w:r>
      <w:r w:rsidRPr="003D0166">
        <w:rPr>
          <w:rFonts w:ascii="Arial" w:hAnsi="Arial" w:cs="Arial"/>
          <w:sz w:val="20"/>
          <w:szCs w:val="20"/>
        </w:rPr>
        <w:t>);</w:t>
      </w:r>
    </w:p>
    <w:p w14:paraId="78D7B111" w14:textId="77777777" w:rsidR="003D0166" w:rsidRPr="003D0166" w:rsidRDefault="003D0166" w:rsidP="003D0166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>Esiti scolastici e titolo di studio conseguito;</w:t>
      </w:r>
    </w:p>
    <w:p w14:paraId="05B0D0FD" w14:textId="77777777" w:rsidR="003D0166" w:rsidRPr="003D0166" w:rsidRDefault="003D0166" w:rsidP="003D0166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>Percorso formativo e competenze acquisite;</w:t>
      </w:r>
    </w:p>
    <w:p w14:paraId="6B4E3E78" w14:textId="77777777" w:rsidR="00834E7A" w:rsidRPr="003D0166" w:rsidRDefault="003D0166" w:rsidP="00834E7A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>Altri dati eventualmente rilevanti per le finalità di orientamento e inserimento lavorativo.</w:t>
      </w:r>
    </w:p>
    <w:p w14:paraId="33BF6327" w14:textId="77777777" w:rsidR="00834E7A" w:rsidRPr="00BA13D6" w:rsidRDefault="003D0166" w:rsidP="0083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Destinatari dei dati</w:t>
      </w:r>
    </w:p>
    <w:p w14:paraId="504B95D3" w14:textId="77777777" w:rsidR="003D0166" w:rsidRPr="003D0166" w:rsidRDefault="003D0166" w:rsidP="003D0166">
      <w:pPr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>I dati potranno essere comunicati a soggetti terzi privati</w:t>
      </w:r>
      <w:r>
        <w:rPr>
          <w:rFonts w:ascii="Arial" w:hAnsi="Arial" w:cs="Arial"/>
          <w:sz w:val="20"/>
          <w:szCs w:val="20"/>
        </w:rPr>
        <w:t xml:space="preserve"> che ne faranno richiesta</w:t>
      </w:r>
      <w:r w:rsidRPr="003D0166">
        <w:rPr>
          <w:rFonts w:ascii="Arial" w:hAnsi="Arial" w:cs="Arial"/>
          <w:sz w:val="20"/>
          <w:szCs w:val="20"/>
        </w:rPr>
        <w:t>, quali:</w:t>
      </w:r>
    </w:p>
    <w:p w14:paraId="7EBFA481" w14:textId="77777777" w:rsidR="003D0166" w:rsidRPr="003D0166" w:rsidRDefault="003D0166" w:rsidP="003D0166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>Enti di formazione professionale accreditati;</w:t>
      </w:r>
    </w:p>
    <w:p w14:paraId="1916D570" w14:textId="77777777" w:rsidR="003D0166" w:rsidRPr="003D0166" w:rsidRDefault="003D0166" w:rsidP="003D0166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>Aziende o associazioni che partecipano a progetti di alternanza scuola-lavoro o apprendistato;</w:t>
      </w:r>
    </w:p>
    <w:p w14:paraId="1C06E4CF" w14:textId="77777777" w:rsidR="003D0166" w:rsidRPr="003D0166" w:rsidRDefault="003D0166" w:rsidP="003D0166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>Agenzie per il lavoro e soggetti accreditati ai servizi per il lavoro.</w:t>
      </w:r>
    </w:p>
    <w:p w14:paraId="4F8498BD" w14:textId="77777777" w:rsidR="00834E7A" w:rsidRPr="003D0166" w:rsidRDefault="003D0166" w:rsidP="003D0166">
      <w:pPr>
        <w:jc w:val="both"/>
        <w:rPr>
          <w:rFonts w:ascii="Arial" w:hAnsi="Arial" w:cs="Arial"/>
          <w:sz w:val="20"/>
          <w:szCs w:val="20"/>
        </w:rPr>
      </w:pPr>
      <w:r w:rsidRPr="003D0166">
        <w:rPr>
          <w:rFonts w:ascii="Arial" w:hAnsi="Arial" w:cs="Arial"/>
          <w:sz w:val="20"/>
          <w:szCs w:val="20"/>
        </w:rPr>
        <w:t>Tali soggetti tratteranno i dati nella loro qualità di autonomi titolari del trattamento, e dovranno assicurare il rispetto della normativa in materia di protezione dei dati personali.</w:t>
      </w:r>
    </w:p>
    <w:p w14:paraId="2CE465B3" w14:textId="77777777" w:rsidR="00834E7A" w:rsidRPr="00BA13D6" w:rsidRDefault="00834E7A" w:rsidP="0083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dell’Interessato</w:t>
      </w:r>
    </w:p>
    <w:p w14:paraId="511E521A" w14:textId="77777777" w:rsidR="00EB00F2" w:rsidRDefault="00834E7A" w:rsidP="00EB00F2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L’Interessato</w:t>
      </w:r>
      <w:r>
        <w:rPr>
          <w:rFonts w:ascii="Arial" w:hAnsi="Arial" w:cs="Arial"/>
        </w:rPr>
        <w:t xml:space="preserve"> </w:t>
      </w:r>
      <w:r w:rsidRPr="00BA13D6">
        <w:rPr>
          <w:rFonts w:ascii="Arial" w:hAnsi="Arial" w:cs="Arial"/>
        </w:rPr>
        <w:t>p</w:t>
      </w:r>
      <w:r w:rsidR="003D0166">
        <w:rPr>
          <w:rFonts w:ascii="Arial" w:hAnsi="Arial" w:cs="Arial"/>
        </w:rPr>
        <w:t>uò</w:t>
      </w:r>
      <w:r w:rsidRPr="00BA13D6">
        <w:rPr>
          <w:rFonts w:ascii="Arial" w:hAnsi="Arial" w:cs="Arial"/>
        </w:rPr>
        <w:t xml:space="preserve"> far valere i </w:t>
      </w:r>
      <w:r>
        <w:rPr>
          <w:rFonts w:ascii="Arial" w:hAnsi="Arial" w:cs="Arial"/>
        </w:rPr>
        <w:t xml:space="preserve">propri </w:t>
      </w:r>
      <w:r w:rsidRPr="00BA13D6">
        <w:rPr>
          <w:rFonts w:ascii="Arial" w:hAnsi="Arial" w:cs="Arial"/>
        </w:rPr>
        <w:t xml:space="preserve">diritti </w:t>
      </w:r>
      <w:r w:rsidR="00EB00F2">
        <w:rPr>
          <w:rFonts w:ascii="Arial" w:hAnsi="Arial" w:cs="Arial"/>
        </w:rPr>
        <w:t>tra cui:</w:t>
      </w:r>
    </w:p>
    <w:p w14:paraId="134093A1" w14:textId="77777777" w:rsidR="00EB00F2" w:rsidRDefault="00EB00F2" w:rsidP="00EB00F2">
      <w:pPr>
        <w:pStyle w:val="Testonormale"/>
        <w:numPr>
          <w:ilvl w:val="0"/>
          <w:numId w:val="31"/>
        </w:numPr>
        <w:jc w:val="both"/>
        <w:rPr>
          <w:rFonts w:ascii="Arial" w:hAnsi="Arial" w:cs="Arial"/>
        </w:rPr>
      </w:pPr>
      <w:r w:rsidRPr="00EB00F2">
        <w:rPr>
          <w:rFonts w:ascii="Arial" w:hAnsi="Arial" w:cs="Arial"/>
        </w:rPr>
        <w:t>Accesso ai dati</w:t>
      </w:r>
    </w:p>
    <w:p w14:paraId="2F6C3559" w14:textId="77777777" w:rsidR="00EB00F2" w:rsidRDefault="00EB00F2" w:rsidP="00EB00F2">
      <w:pPr>
        <w:pStyle w:val="Testonormale"/>
        <w:numPr>
          <w:ilvl w:val="0"/>
          <w:numId w:val="31"/>
        </w:numPr>
        <w:jc w:val="both"/>
        <w:rPr>
          <w:rFonts w:ascii="Arial" w:hAnsi="Arial" w:cs="Arial"/>
        </w:rPr>
      </w:pPr>
      <w:r w:rsidRPr="00EB00F2">
        <w:rPr>
          <w:rFonts w:ascii="Arial" w:hAnsi="Arial" w:cs="Arial"/>
        </w:rPr>
        <w:t>Rettifica o cancellazione</w:t>
      </w:r>
    </w:p>
    <w:p w14:paraId="6547511A" w14:textId="77777777" w:rsidR="00EB00F2" w:rsidRDefault="00EB00F2" w:rsidP="00EB00F2">
      <w:pPr>
        <w:pStyle w:val="Testonormale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EB00F2">
        <w:rPr>
          <w:rFonts w:ascii="Arial" w:hAnsi="Arial" w:cs="Arial"/>
        </w:rPr>
        <w:t>imitazione del trattamento</w:t>
      </w:r>
    </w:p>
    <w:p w14:paraId="7BFF2E01" w14:textId="77777777" w:rsidR="00EB00F2" w:rsidRDefault="00EB00F2" w:rsidP="00EB00F2">
      <w:pPr>
        <w:pStyle w:val="Testonormale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EB00F2">
        <w:rPr>
          <w:rFonts w:ascii="Arial" w:hAnsi="Arial" w:cs="Arial"/>
        </w:rPr>
        <w:t>evoca del consenso (senza pregiudicare la liceità del trattamento basata sul consenso prestato prima della revoca)</w:t>
      </w:r>
    </w:p>
    <w:p w14:paraId="0794DB38" w14:textId="77777777" w:rsidR="00EB00F2" w:rsidRDefault="00EB00F2" w:rsidP="00EB00F2">
      <w:pPr>
        <w:pStyle w:val="Testonormale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EB00F2">
        <w:rPr>
          <w:rFonts w:ascii="Arial" w:hAnsi="Arial" w:cs="Arial"/>
        </w:rPr>
        <w:t>pposizione al trattamento</w:t>
      </w:r>
    </w:p>
    <w:p w14:paraId="74AABABF" w14:textId="77777777" w:rsidR="00EB00F2" w:rsidRDefault="00834E7A" w:rsidP="00EB00F2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nei confronti del Titolare del trattamento, chiedendo notizie sui dati personali</w:t>
      </w:r>
      <w:r w:rsidR="00EB00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L’interessato</w:t>
      </w:r>
      <w:r w:rsidRPr="00BA1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che riscontra violazione del trattamento dei propri dati </w:t>
      </w:r>
      <w:r w:rsidR="003D0166">
        <w:rPr>
          <w:rFonts w:ascii="Arial" w:hAnsi="Arial" w:cs="Arial"/>
        </w:rPr>
        <w:t xml:space="preserve">da parte del Titolare, </w:t>
      </w:r>
      <w:r>
        <w:rPr>
          <w:rFonts w:ascii="Arial" w:hAnsi="Arial" w:cs="Arial"/>
        </w:rPr>
        <w:t>p</w:t>
      </w:r>
      <w:r w:rsidR="003D0166">
        <w:rPr>
          <w:rFonts w:ascii="Arial" w:hAnsi="Arial" w:cs="Arial"/>
        </w:rPr>
        <w:t>uò</w:t>
      </w:r>
      <w:r>
        <w:rPr>
          <w:rFonts w:ascii="Arial" w:hAnsi="Arial" w:cs="Arial"/>
        </w:rPr>
        <w:t xml:space="preserve"> proporre reclamo all’autorità di controllo. </w:t>
      </w:r>
      <w:r w:rsidR="007B4007" w:rsidRPr="007B4007">
        <w:rPr>
          <w:rFonts w:ascii="Arial" w:hAnsi="Arial" w:cs="Arial"/>
        </w:rPr>
        <w:t xml:space="preserve">Il consenso prestato libera il titolare del trattamento da qualunque responsabilità derivante da eventuali usi illeciti, </w:t>
      </w:r>
      <w:r w:rsidR="003D0166">
        <w:rPr>
          <w:rFonts w:ascii="Arial" w:hAnsi="Arial" w:cs="Arial"/>
        </w:rPr>
        <w:t xml:space="preserve">da parte </w:t>
      </w:r>
      <w:r w:rsidR="007B4007" w:rsidRPr="007B4007">
        <w:rPr>
          <w:rFonts w:ascii="Arial" w:hAnsi="Arial" w:cs="Arial"/>
        </w:rPr>
        <w:t>d</w:t>
      </w:r>
      <w:r w:rsidR="003D0166">
        <w:rPr>
          <w:rFonts w:ascii="Arial" w:hAnsi="Arial" w:cs="Arial"/>
        </w:rPr>
        <w:t>e</w:t>
      </w:r>
      <w:r w:rsidR="007B4007" w:rsidRPr="007B4007">
        <w:rPr>
          <w:rFonts w:ascii="Arial" w:hAnsi="Arial" w:cs="Arial"/>
        </w:rPr>
        <w:t xml:space="preserve">i terzi, </w:t>
      </w:r>
      <w:r w:rsidR="003D0166">
        <w:rPr>
          <w:rFonts w:ascii="Arial" w:hAnsi="Arial" w:cs="Arial"/>
        </w:rPr>
        <w:t>dei dati comunicati</w:t>
      </w:r>
      <w:r w:rsidR="007B4007" w:rsidRPr="007B4007">
        <w:rPr>
          <w:rFonts w:ascii="Arial" w:hAnsi="Arial" w:cs="Arial"/>
        </w:rPr>
        <w:t>.</w:t>
      </w:r>
    </w:p>
    <w:p w14:paraId="54CB358F" w14:textId="77777777" w:rsidR="006C00D7" w:rsidRPr="006C00D7" w:rsidRDefault="006C00D7" w:rsidP="006C0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6C00D7"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14:paraId="12D298AD" w14:textId="77777777" w:rsidR="006C00D7" w:rsidRPr="00BA13D6" w:rsidRDefault="006C00D7" w:rsidP="006077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00D7">
        <w:rPr>
          <w:rFonts w:ascii="Arial" w:hAnsi="Arial" w:cs="Arial"/>
          <w:sz w:val="20"/>
          <w:szCs w:val="20"/>
        </w:rPr>
        <w:t>Ref.: Dott.ssa Anna CIMA – Email: anna.cima@privacyscuole.it</w:t>
      </w:r>
    </w:p>
    <w:sectPr w:rsidR="006C00D7" w:rsidRPr="00BA13D6" w:rsidSect="003C4C51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6CD7" w14:textId="77777777" w:rsidR="000E2637" w:rsidRDefault="000E2637" w:rsidP="003279D1">
      <w:r>
        <w:separator/>
      </w:r>
    </w:p>
  </w:endnote>
  <w:endnote w:type="continuationSeparator" w:id="0">
    <w:p w14:paraId="5E98004E" w14:textId="77777777" w:rsidR="000E2637" w:rsidRDefault="000E2637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AdagioBT-Regular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AF28" w14:textId="77777777" w:rsidR="000E2637" w:rsidRDefault="000E2637" w:rsidP="003279D1">
      <w:r>
        <w:separator/>
      </w:r>
    </w:p>
  </w:footnote>
  <w:footnote w:type="continuationSeparator" w:id="0">
    <w:p w14:paraId="41459724" w14:textId="77777777" w:rsidR="000E2637" w:rsidRDefault="000E2637" w:rsidP="00327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1507"/>
    <w:multiLevelType w:val="hybridMultilevel"/>
    <w:tmpl w:val="10305B3E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019B7"/>
    <w:multiLevelType w:val="hybridMultilevel"/>
    <w:tmpl w:val="9CAE6B26"/>
    <w:lvl w:ilvl="0" w:tplc="21FAD0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B10790"/>
    <w:multiLevelType w:val="hybridMultilevel"/>
    <w:tmpl w:val="B2CE1F98"/>
    <w:lvl w:ilvl="0" w:tplc="74765994">
      <w:numFmt w:val="bullet"/>
      <w:lvlText w:val="-"/>
      <w:lvlJc w:val="left"/>
      <w:pPr>
        <w:ind w:left="593" w:hanging="360"/>
      </w:pPr>
      <w:rPr>
        <w:rFonts w:ascii="Carlito" w:eastAsia="Carlito" w:hAnsi="Carlito" w:cs="Carlito" w:hint="default"/>
        <w:w w:val="100"/>
        <w:sz w:val="20"/>
        <w:szCs w:val="20"/>
        <w:lang w:val="it-IT" w:eastAsia="en-US" w:bidi="ar-SA"/>
      </w:rPr>
    </w:lvl>
    <w:lvl w:ilvl="1" w:tplc="19461534">
      <w:numFmt w:val="bullet"/>
      <w:lvlText w:val="•"/>
      <w:lvlJc w:val="left"/>
      <w:pPr>
        <w:ind w:left="1576" w:hanging="360"/>
      </w:pPr>
      <w:rPr>
        <w:rFonts w:hint="default"/>
        <w:lang w:val="it-IT" w:eastAsia="en-US" w:bidi="ar-SA"/>
      </w:rPr>
    </w:lvl>
    <w:lvl w:ilvl="2" w:tplc="D076FD16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3" w:tplc="E458BFD8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4" w:tplc="504AA1FE">
      <w:numFmt w:val="bullet"/>
      <w:lvlText w:val="•"/>
      <w:lvlJc w:val="left"/>
      <w:pPr>
        <w:ind w:left="4505" w:hanging="360"/>
      </w:pPr>
      <w:rPr>
        <w:rFonts w:hint="default"/>
        <w:lang w:val="it-IT" w:eastAsia="en-US" w:bidi="ar-SA"/>
      </w:rPr>
    </w:lvl>
    <w:lvl w:ilvl="5" w:tplc="F5D219C0">
      <w:numFmt w:val="bullet"/>
      <w:lvlText w:val="•"/>
      <w:lvlJc w:val="left"/>
      <w:pPr>
        <w:ind w:left="5482" w:hanging="360"/>
      </w:pPr>
      <w:rPr>
        <w:rFonts w:hint="default"/>
        <w:lang w:val="it-IT" w:eastAsia="en-US" w:bidi="ar-SA"/>
      </w:rPr>
    </w:lvl>
    <w:lvl w:ilvl="6" w:tplc="219CD9A0">
      <w:numFmt w:val="bullet"/>
      <w:lvlText w:val="•"/>
      <w:lvlJc w:val="left"/>
      <w:pPr>
        <w:ind w:left="6458" w:hanging="360"/>
      </w:pPr>
      <w:rPr>
        <w:rFonts w:hint="default"/>
        <w:lang w:val="it-IT" w:eastAsia="en-US" w:bidi="ar-SA"/>
      </w:rPr>
    </w:lvl>
    <w:lvl w:ilvl="7" w:tplc="67886E14">
      <w:numFmt w:val="bullet"/>
      <w:lvlText w:val="•"/>
      <w:lvlJc w:val="left"/>
      <w:pPr>
        <w:ind w:left="7434" w:hanging="360"/>
      </w:pPr>
      <w:rPr>
        <w:rFonts w:hint="default"/>
        <w:lang w:val="it-IT" w:eastAsia="en-US" w:bidi="ar-SA"/>
      </w:rPr>
    </w:lvl>
    <w:lvl w:ilvl="8" w:tplc="8AD0CF50">
      <w:numFmt w:val="bullet"/>
      <w:lvlText w:val="•"/>
      <w:lvlJc w:val="left"/>
      <w:pPr>
        <w:ind w:left="841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7C55221"/>
    <w:multiLevelType w:val="hybridMultilevel"/>
    <w:tmpl w:val="26143EB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9412AB"/>
    <w:multiLevelType w:val="hybridMultilevel"/>
    <w:tmpl w:val="D33AF33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DD7616"/>
    <w:multiLevelType w:val="hybridMultilevel"/>
    <w:tmpl w:val="E3782B76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31ADA"/>
    <w:multiLevelType w:val="hybridMultilevel"/>
    <w:tmpl w:val="9F367BEC"/>
    <w:lvl w:ilvl="0" w:tplc="50ECD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74218E"/>
    <w:multiLevelType w:val="hybridMultilevel"/>
    <w:tmpl w:val="EE0009F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A8A4C84"/>
    <w:multiLevelType w:val="hybridMultilevel"/>
    <w:tmpl w:val="37BCA7C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3"/>
  </w:num>
  <w:num w:numId="3">
    <w:abstractNumId w:val="19"/>
  </w:num>
  <w:num w:numId="4">
    <w:abstractNumId w:val="3"/>
  </w:num>
  <w:num w:numId="5">
    <w:abstractNumId w:val="1"/>
  </w:num>
  <w:num w:numId="6">
    <w:abstractNumId w:val="20"/>
  </w:num>
  <w:num w:numId="7">
    <w:abstractNumId w:val="14"/>
  </w:num>
  <w:num w:numId="8">
    <w:abstractNumId w:val="10"/>
  </w:num>
  <w:num w:numId="9">
    <w:abstractNumId w:val="6"/>
  </w:num>
  <w:num w:numId="10">
    <w:abstractNumId w:val="5"/>
  </w:num>
  <w:num w:numId="11">
    <w:abstractNumId w:val="7"/>
  </w:num>
  <w:num w:numId="12">
    <w:abstractNumId w:val="22"/>
  </w:num>
  <w:num w:numId="13">
    <w:abstractNumId w:val="12"/>
  </w:num>
  <w:num w:numId="14">
    <w:abstractNumId w:val="21"/>
  </w:num>
  <w:num w:numId="15">
    <w:abstractNumId w:val="17"/>
  </w:num>
  <w:num w:numId="16">
    <w:abstractNumId w:val="26"/>
  </w:num>
  <w:num w:numId="17">
    <w:abstractNumId w:val="18"/>
  </w:num>
  <w:num w:numId="18">
    <w:abstractNumId w:val="18"/>
  </w:num>
  <w:num w:numId="19">
    <w:abstractNumId w:val="12"/>
  </w:num>
  <w:num w:numId="20">
    <w:abstractNumId w:val="21"/>
  </w:num>
  <w:num w:numId="21">
    <w:abstractNumId w:val="26"/>
  </w:num>
  <w:num w:numId="22">
    <w:abstractNumId w:val="17"/>
  </w:num>
  <w:num w:numId="23">
    <w:abstractNumId w:val="13"/>
  </w:num>
  <w:num w:numId="24">
    <w:abstractNumId w:val="4"/>
  </w:num>
  <w:num w:numId="25">
    <w:abstractNumId w:val="0"/>
  </w:num>
  <w:num w:numId="26">
    <w:abstractNumId w:val="8"/>
  </w:num>
  <w:num w:numId="27">
    <w:abstractNumId w:val="16"/>
  </w:num>
  <w:num w:numId="28">
    <w:abstractNumId w:val="23"/>
  </w:num>
  <w:num w:numId="29">
    <w:abstractNumId w:val="15"/>
  </w:num>
  <w:num w:numId="30">
    <w:abstractNumId w:val="2"/>
  </w:num>
  <w:num w:numId="31">
    <w:abstractNumId w:val="9"/>
  </w:num>
  <w:num w:numId="32">
    <w:abstractNumId w:val="1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FC"/>
    <w:rsid w:val="00013C2D"/>
    <w:rsid w:val="000203F6"/>
    <w:rsid w:val="00024529"/>
    <w:rsid w:val="000339A1"/>
    <w:rsid w:val="00034244"/>
    <w:rsid w:val="000441A2"/>
    <w:rsid w:val="00046D38"/>
    <w:rsid w:val="00046E02"/>
    <w:rsid w:val="00054FEE"/>
    <w:rsid w:val="00056BFA"/>
    <w:rsid w:val="0006023F"/>
    <w:rsid w:val="00066902"/>
    <w:rsid w:val="000808C8"/>
    <w:rsid w:val="00084765"/>
    <w:rsid w:val="000A2099"/>
    <w:rsid w:val="000A7514"/>
    <w:rsid w:val="000B6A98"/>
    <w:rsid w:val="000D13F8"/>
    <w:rsid w:val="000D5E57"/>
    <w:rsid w:val="000E18FC"/>
    <w:rsid w:val="000E2637"/>
    <w:rsid w:val="000E3B2B"/>
    <w:rsid w:val="000E3C6B"/>
    <w:rsid w:val="000E5AF2"/>
    <w:rsid w:val="000E775E"/>
    <w:rsid w:val="000F7F3E"/>
    <w:rsid w:val="00101B6D"/>
    <w:rsid w:val="00126C1A"/>
    <w:rsid w:val="001276D0"/>
    <w:rsid w:val="00127EB5"/>
    <w:rsid w:val="0013466A"/>
    <w:rsid w:val="001568FD"/>
    <w:rsid w:val="00160BE3"/>
    <w:rsid w:val="00183A49"/>
    <w:rsid w:val="00191509"/>
    <w:rsid w:val="001949AE"/>
    <w:rsid w:val="001A776D"/>
    <w:rsid w:val="001B4593"/>
    <w:rsid w:val="001D24F4"/>
    <w:rsid w:val="001D315F"/>
    <w:rsid w:val="001D69EE"/>
    <w:rsid w:val="001E0486"/>
    <w:rsid w:val="001E7382"/>
    <w:rsid w:val="001F3700"/>
    <w:rsid w:val="00202F8A"/>
    <w:rsid w:val="00207531"/>
    <w:rsid w:val="002101FB"/>
    <w:rsid w:val="00214684"/>
    <w:rsid w:val="00215097"/>
    <w:rsid w:val="002339B7"/>
    <w:rsid w:val="00235C46"/>
    <w:rsid w:val="002551EF"/>
    <w:rsid w:val="002656F1"/>
    <w:rsid w:val="002713E3"/>
    <w:rsid w:val="0027630D"/>
    <w:rsid w:val="0028038F"/>
    <w:rsid w:val="00292091"/>
    <w:rsid w:val="00293A92"/>
    <w:rsid w:val="002A180D"/>
    <w:rsid w:val="002A3549"/>
    <w:rsid w:val="002A437B"/>
    <w:rsid w:val="002C3F58"/>
    <w:rsid w:val="002C6645"/>
    <w:rsid w:val="002C7285"/>
    <w:rsid w:val="002D7181"/>
    <w:rsid w:val="002D7B93"/>
    <w:rsid w:val="00313054"/>
    <w:rsid w:val="00317D61"/>
    <w:rsid w:val="00325BFE"/>
    <w:rsid w:val="003279D1"/>
    <w:rsid w:val="0034763E"/>
    <w:rsid w:val="003536BB"/>
    <w:rsid w:val="003658D2"/>
    <w:rsid w:val="00376799"/>
    <w:rsid w:val="00380308"/>
    <w:rsid w:val="00385529"/>
    <w:rsid w:val="00386C4E"/>
    <w:rsid w:val="00392533"/>
    <w:rsid w:val="003A3020"/>
    <w:rsid w:val="003A73C1"/>
    <w:rsid w:val="003A750E"/>
    <w:rsid w:val="003B649E"/>
    <w:rsid w:val="003B7E00"/>
    <w:rsid w:val="003C22D0"/>
    <w:rsid w:val="003C498A"/>
    <w:rsid w:val="003C4C51"/>
    <w:rsid w:val="003D0166"/>
    <w:rsid w:val="003E084D"/>
    <w:rsid w:val="003E136C"/>
    <w:rsid w:val="003E357A"/>
    <w:rsid w:val="003E515E"/>
    <w:rsid w:val="003F0A84"/>
    <w:rsid w:val="00400266"/>
    <w:rsid w:val="0040094D"/>
    <w:rsid w:val="00402082"/>
    <w:rsid w:val="00414526"/>
    <w:rsid w:val="00423971"/>
    <w:rsid w:val="00433572"/>
    <w:rsid w:val="0043788F"/>
    <w:rsid w:val="004404EC"/>
    <w:rsid w:val="00442063"/>
    <w:rsid w:val="00443F54"/>
    <w:rsid w:val="004509CB"/>
    <w:rsid w:val="004514FF"/>
    <w:rsid w:val="00453218"/>
    <w:rsid w:val="00455D23"/>
    <w:rsid w:val="00457232"/>
    <w:rsid w:val="00462C3C"/>
    <w:rsid w:val="00465C80"/>
    <w:rsid w:val="00473263"/>
    <w:rsid w:val="00480F3B"/>
    <w:rsid w:val="00490F0C"/>
    <w:rsid w:val="004A2B14"/>
    <w:rsid w:val="004A4D19"/>
    <w:rsid w:val="004B3CFB"/>
    <w:rsid w:val="004B66C4"/>
    <w:rsid w:val="004C2DB4"/>
    <w:rsid w:val="004E6D2E"/>
    <w:rsid w:val="004F2BDE"/>
    <w:rsid w:val="00501B0D"/>
    <w:rsid w:val="00502685"/>
    <w:rsid w:val="005031D3"/>
    <w:rsid w:val="00504C6A"/>
    <w:rsid w:val="00507654"/>
    <w:rsid w:val="00521623"/>
    <w:rsid w:val="00523608"/>
    <w:rsid w:val="0053341D"/>
    <w:rsid w:val="0054048E"/>
    <w:rsid w:val="005447C1"/>
    <w:rsid w:val="00546F97"/>
    <w:rsid w:val="005509B6"/>
    <w:rsid w:val="005511EE"/>
    <w:rsid w:val="00556F84"/>
    <w:rsid w:val="00561EED"/>
    <w:rsid w:val="00563379"/>
    <w:rsid w:val="00563AD3"/>
    <w:rsid w:val="00566590"/>
    <w:rsid w:val="0057437B"/>
    <w:rsid w:val="00577B49"/>
    <w:rsid w:val="00581B12"/>
    <w:rsid w:val="0058208A"/>
    <w:rsid w:val="00585BD7"/>
    <w:rsid w:val="00594338"/>
    <w:rsid w:val="00594E6F"/>
    <w:rsid w:val="00596BD7"/>
    <w:rsid w:val="005B78EF"/>
    <w:rsid w:val="005D1A10"/>
    <w:rsid w:val="005D20B4"/>
    <w:rsid w:val="005D7C2C"/>
    <w:rsid w:val="005E24B1"/>
    <w:rsid w:val="005E27A8"/>
    <w:rsid w:val="005E5221"/>
    <w:rsid w:val="005F44A5"/>
    <w:rsid w:val="006013A0"/>
    <w:rsid w:val="0060776B"/>
    <w:rsid w:val="006101FD"/>
    <w:rsid w:val="00611CA3"/>
    <w:rsid w:val="00620818"/>
    <w:rsid w:val="006243A4"/>
    <w:rsid w:val="006345FF"/>
    <w:rsid w:val="00637FDD"/>
    <w:rsid w:val="006560F7"/>
    <w:rsid w:val="0066170B"/>
    <w:rsid w:val="006644E1"/>
    <w:rsid w:val="00681B7D"/>
    <w:rsid w:val="006909E8"/>
    <w:rsid w:val="00691EBB"/>
    <w:rsid w:val="00693C13"/>
    <w:rsid w:val="00696E74"/>
    <w:rsid w:val="006A08F1"/>
    <w:rsid w:val="006A1098"/>
    <w:rsid w:val="006A2695"/>
    <w:rsid w:val="006B2CED"/>
    <w:rsid w:val="006C00D7"/>
    <w:rsid w:val="006C1FED"/>
    <w:rsid w:val="006C27DC"/>
    <w:rsid w:val="006C4870"/>
    <w:rsid w:val="006C7D4C"/>
    <w:rsid w:val="006D7666"/>
    <w:rsid w:val="006E0BEE"/>
    <w:rsid w:val="006E3BEA"/>
    <w:rsid w:val="006E722A"/>
    <w:rsid w:val="006F117A"/>
    <w:rsid w:val="006F2B86"/>
    <w:rsid w:val="006F58A2"/>
    <w:rsid w:val="00702BF2"/>
    <w:rsid w:val="00710B72"/>
    <w:rsid w:val="00714719"/>
    <w:rsid w:val="0072030C"/>
    <w:rsid w:val="0073224E"/>
    <w:rsid w:val="007378D9"/>
    <w:rsid w:val="0075743F"/>
    <w:rsid w:val="00757B8A"/>
    <w:rsid w:val="00765ABB"/>
    <w:rsid w:val="007665CA"/>
    <w:rsid w:val="007772AE"/>
    <w:rsid w:val="00783D1A"/>
    <w:rsid w:val="007859EF"/>
    <w:rsid w:val="00790B14"/>
    <w:rsid w:val="00796269"/>
    <w:rsid w:val="007B030E"/>
    <w:rsid w:val="007B3D68"/>
    <w:rsid w:val="007B4007"/>
    <w:rsid w:val="007B4BAD"/>
    <w:rsid w:val="007C41ED"/>
    <w:rsid w:val="007D4BBD"/>
    <w:rsid w:val="007D6147"/>
    <w:rsid w:val="007E7B0E"/>
    <w:rsid w:val="007F1274"/>
    <w:rsid w:val="007F6675"/>
    <w:rsid w:val="00800B03"/>
    <w:rsid w:val="00804484"/>
    <w:rsid w:val="00811638"/>
    <w:rsid w:val="00822D4E"/>
    <w:rsid w:val="00834E7A"/>
    <w:rsid w:val="00857565"/>
    <w:rsid w:val="008613D6"/>
    <w:rsid w:val="0086699C"/>
    <w:rsid w:val="00873C1D"/>
    <w:rsid w:val="00876214"/>
    <w:rsid w:val="00883FDA"/>
    <w:rsid w:val="0089088A"/>
    <w:rsid w:val="00896E4B"/>
    <w:rsid w:val="008A29E5"/>
    <w:rsid w:val="008A4BA4"/>
    <w:rsid w:val="008A57BC"/>
    <w:rsid w:val="008B59DD"/>
    <w:rsid w:val="008C32AA"/>
    <w:rsid w:val="008E392C"/>
    <w:rsid w:val="008E5072"/>
    <w:rsid w:val="008F2403"/>
    <w:rsid w:val="008F24BF"/>
    <w:rsid w:val="008F53F5"/>
    <w:rsid w:val="008F757C"/>
    <w:rsid w:val="00901CCA"/>
    <w:rsid w:val="009106B5"/>
    <w:rsid w:val="00911B20"/>
    <w:rsid w:val="009167DD"/>
    <w:rsid w:val="0092060E"/>
    <w:rsid w:val="009256A3"/>
    <w:rsid w:val="00935DF4"/>
    <w:rsid w:val="00937F2D"/>
    <w:rsid w:val="00944349"/>
    <w:rsid w:val="0094696E"/>
    <w:rsid w:val="00954130"/>
    <w:rsid w:val="009556F8"/>
    <w:rsid w:val="009616FC"/>
    <w:rsid w:val="00970655"/>
    <w:rsid w:val="00992523"/>
    <w:rsid w:val="009A1B57"/>
    <w:rsid w:val="009A27F4"/>
    <w:rsid w:val="009B6E44"/>
    <w:rsid w:val="009C3F79"/>
    <w:rsid w:val="009C4E2A"/>
    <w:rsid w:val="009C6643"/>
    <w:rsid w:val="009C7D93"/>
    <w:rsid w:val="009D0864"/>
    <w:rsid w:val="009D4D86"/>
    <w:rsid w:val="009D7651"/>
    <w:rsid w:val="009E2EAA"/>
    <w:rsid w:val="009E7964"/>
    <w:rsid w:val="009F065C"/>
    <w:rsid w:val="009F2D01"/>
    <w:rsid w:val="00A20145"/>
    <w:rsid w:val="00A20E5A"/>
    <w:rsid w:val="00A343C3"/>
    <w:rsid w:val="00A55B92"/>
    <w:rsid w:val="00A71651"/>
    <w:rsid w:val="00A72D0C"/>
    <w:rsid w:val="00A815E7"/>
    <w:rsid w:val="00A81CDD"/>
    <w:rsid w:val="00A842FC"/>
    <w:rsid w:val="00A8526F"/>
    <w:rsid w:val="00A87E47"/>
    <w:rsid w:val="00A91126"/>
    <w:rsid w:val="00A95E41"/>
    <w:rsid w:val="00AA0CED"/>
    <w:rsid w:val="00AA1FF8"/>
    <w:rsid w:val="00AA5F26"/>
    <w:rsid w:val="00AA65E5"/>
    <w:rsid w:val="00AB5483"/>
    <w:rsid w:val="00AC3533"/>
    <w:rsid w:val="00AD0835"/>
    <w:rsid w:val="00AE0D20"/>
    <w:rsid w:val="00AE34D3"/>
    <w:rsid w:val="00AE5759"/>
    <w:rsid w:val="00AF19BC"/>
    <w:rsid w:val="00AF5FFE"/>
    <w:rsid w:val="00B035BE"/>
    <w:rsid w:val="00B04616"/>
    <w:rsid w:val="00B05F71"/>
    <w:rsid w:val="00B12222"/>
    <w:rsid w:val="00B25462"/>
    <w:rsid w:val="00B3598B"/>
    <w:rsid w:val="00B46280"/>
    <w:rsid w:val="00B47CAB"/>
    <w:rsid w:val="00B529A0"/>
    <w:rsid w:val="00B55571"/>
    <w:rsid w:val="00B55FF4"/>
    <w:rsid w:val="00B62445"/>
    <w:rsid w:val="00B63D0D"/>
    <w:rsid w:val="00B8799B"/>
    <w:rsid w:val="00B95FD2"/>
    <w:rsid w:val="00BA13D6"/>
    <w:rsid w:val="00BA2FD3"/>
    <w:rsid w:val="00BA32D2"/>
    <w:rsid w:val="00BA54A8"/>
    <w:rsid w:val="00BA563B"/>
    <w:rsid w:val="00BB35AC"/>
    <w:rsid w:val="00BB7F28"/>
    <w:rsid w:val="00BC486A"/>
    <w:rsid w:val="00BC5679"/>
    <w:rsid w:val="00BD103C"/>
    <w:rsid w:val="00BD7E3D"/>
    <w:rsid w:val="00BE050C"/>
    <w:rsid w:val="00BE1E93"/>
    <w:rsid w:val="00BE7AC7"/>
    <w:rsid w:val="00BF4098"/>
    <w:rsid w:val="00BF48E1"/>
    <w:rsid w:val="00BF5F06"/>
    <w:rsid w:val="00C06978"/>
    <w:rsid w:val="00C12A48"/>
    <w:rsid w:val="00C1404C"/>
    <w:rsid w:val="00C2648C"/>
    <w:rsid w:val="00C317E3"/>
    <w:rsid w:val="00C33E27"/>
    <w:rsid w:val="00C4156B"/>
    <w:rsid w:val="00C55269"/>
    <w:rsid w:val="00C77330"/>
    <w:rsid w:val="00C8696B"/>
    <w:rsid w:val="00C8737F"/>
    <w:rsid w:val="00C90D5C"/>
    <w:rsid w:val="00C91B7D"/>
    <w:rsid w:val="00C97A85"/>
    <w:rsid w:val="00CA159C"/>
    <w:rsid w:val="00CB1567"/>
    <w:rsid w:val="00CB1AA3"/>
    <w:rsid w:val="00CC1D67"/>
    <w:rsid w:val="00CD2501"/>
    <w:rsid w:val="00CD4C19"/>
    <w:rsid w:val="00CE38E6"/>
    <w:rsid w:val="00CE78A4"/>
    <w:rsid w:val="00D00C24"/>
    <w:rsid w:val="00D22C29"/>
    <w:rsid w:val="00D25A1C"/>
    <w:rsid w:val="00D263E9"/>
    <w:rsid w:val="00D33959"/>
    <w:rsid w:val="00D366EE"/>
    <w:rsid w:val="00D409FF"/>
    <w:rsid w:val="00D40B7B"/>
    <w:rsid w:val="00D44942"/>
    <w:rsid w:val="00D55170"/>
    <w:rsid w:val="00D57C74"/>
    <w:rsid w:val="00D65726"/>
    <w:rsid w:val="00D74C3C"/>
    <w:rsid w:val="00D74EAD"/>
    <w:rsid w:val="00DA34DA"/>
    <w:rsid w:val="00DA5366"/>
    <w:rsid w:val="00DA7031"/>
    <w:rsid w:val="00DB5ED6"/>
    <w:rsid w:val="00DC24A6"/>
    <w:rsid w:val="00DD37A3"/>
    <w:rsid w:val="00DD48B0"/>
    <w:rsid w:val="00DD6764"/>
    <w:rsid w:val="00DE088F"/>
    <w:rsid w:val="00DF107A"/>
    <w:rsid w:val="00DF3EFB"/>
    <w:rsid w:val="00E14FCE"/>
    <w:rsid w:val="00E153A2"/>
    <w:rsid w:val="00E15725"/>
    <w:rsid w:val="00E16FF7"/>
    <w:rsid w:val="00E175A7"/>
    <w:rsid w:val="00E20709"/>
    <w:rsid w:val="00E3250D"/>
    <w:rsid w:val="00E368D4"/>
    <w:rsid w:val="00E42B84"/>
    <w:rsid w:val="00E436F3"/>
    <w:rsid w:val="00E441BC"/>
    <w:rsid w:val="00E528E1"/>
    <w:rsid w:val="00E549B3"/>
    <w:rsid w:val="00E551D9"/>
    <w:rsid w:val="00E6764F"/>
    <w:rsid w:val="00E73FC9"/>
    <w:rsid w:val="00E81C13"/>
    <w:rsid w:val="00E83155"/>
    <w:rsid w:val="00E84757"/>
    <w:rsid w:val="00E85C18"/>
    <w:rsid w:val="00E907FC"/>
    <w:rsid w:val="00EA589D"/>
    <w:rsid w:val="00EB00F2"/>
    <w:rsid w:val="00EB2A1F"/>
    <w:rsid w:val="00EB325F"/>
    <w:rsid w:val="00EB5519"/>
    <w:rsid w:val="00EC0009"/>
    <w:rsid w:val="00EC236A"/>
    <w:rsid w:val="00EC46EF"/>
    <w:rsid w:val="00EE25F5"/>
    <w:rsid w:val="00EE472D"/>
    <w:rsid w:val="00F001CA"/>
    <w:rsid w:val="00F0217B"/>
    <w:rsid w:val="00F07E76"/>
    <w:rsid w:val="00F1079F"/>
    <w:rsid w:val="00F26B3E"/>
    <w:rsid w:val="00F31BF0"/>
    <w:rsid w:val="00F34256"/>
    <w:rsid w:val="00F36413"/>
    <w:rsid w:val="00F50EBB"/>
    <w:rsid w:val="00F560A3"/>
    <w:rsid w:val="00F640F8"/>
    <w:rsid w:val="00F64F6E"/>
    <w:rsid w:val="00F66C5D"/>
    <w:rsid w:val="00F71C5E"/>
    <w:rsid w:val="00F75D56"/>
    <w:rsid w:val="00F766AC"/>
    <w:rsid w:val="00F7724A"/>
    <w:rsid w:val="00F86495"/>
    <w:rsid w:val="00F91953"/>
    <w:rsid w:val="00F93027"/>
    <w:rsid w:val="00F93E90"/>
    <w:rsid w:val="00F95361"/>
    <w:rsid w:val="00F976EA"/>
    <w:rsid w:val="00FB5AB7"/>
    <w:rsid w:val="00FC03ED"/>
    <w:rsid w:val="00FC27D4"/>
    <w:rsid w:val="00FD4705"/>
    <w:rsid w:val="00FD58E3"/>
    <w:rsid w:val="00FD5DB5"/>
    <w:rsid w:val="00FE3760"/>
    <w:rsid w:val="00FE5C05"/>
    <w:rsid w:val="00FF1643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734DCF"/>
  <w15:chartTrackingRefBased/>
  <w15:docId w15:val="{97163B3D-847D-46A0-A38F-4E70D6B4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001CA"/>
    <w:pPr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D33959"/>
    <w:rPr>
      <w:color w:val="605E5C"/>
      <w:shd w:val="clear" w:color="auto" w:fill="E1DFDD"/>
    </w:rPr>
  </w:style>
  <w:style w:type="character" w:customStyle="1" w:styleId="fontstyle01">
    <w:name w:val="fontstyle01"/>
    <w:rsid w:val="00F95361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95361"/>
    <w:rPr>
      <w:rFonts w:ascii="English111AdagioBT-Regular" w:hAnsi="English111AdagioBT-Regular" w:hint="default"/>
      <w:b w:val="0"/>
      <w:bCs w:val="0"/>
      <w:i/>
      <w:iCs/>
      <w:color w:val="000000"/>
      <w:sz w:val="54"/>
      <w:szCs w:val="54"/>
    </w:rPr>
  </w:style>
  <w:style w:type="character" w:customStyle="1" w:styleId="fontstyle31">
    <w:name w:val="fontstyle31"/>
    <w:rsid w:val="00F9536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F95361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styleId="Enfasigrassetto">
    <w:name w:val="Strong"/>
    <w:uiPriority w:val="22"/>
    <w:qFormat/>
    <w:rsid w:val="00A91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Anna Cima</cp:lastModifiedBy>
  <cp:revision>3</cp:revision>
  <cp:lastPrinted>2020-03-19T09:17:00Z</cp:lastPrinted>
  <dcterms:created xsi:type="dcterms:W3CDTF">2025-05-08T08:47:00Z</dcterms:created>
  <dcterms:modified xsi:type="dcterms:W3CDTF">2025-05-08T08:47:00Z</dcterms:modified>
</cp:coreProperties>
</file>